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5B7" w:rsidRPr="007C75B7" w:rsidRDefault="007C75B7" w:rsidP="007C75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67"/>
      <w:r w:rsidRPr="007C75B7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“FİZYOLOJİ“ SEÇMELİ STAJ PROGRAMI</w:t>
      </w:r>
      <w:bookmarkEnd w:id="0"/>
    </w:p>
    <w:p w:rsidR="007C75B7" w:rsidRPr="007C75B7" w:rsidRDefault="007C75B7" w:rsidP="007C75B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50" w:type="dxa"/>
        <w:tblInd w:w="-775" w:type="dxa"/>
        <w:tblCellMar>
          <w:left w:w="70" w:type="dxa"/>
          <w:right w:w="70" w:type="dxa"/>
        </w:tblCellMar>
        <w:tblLook w:val="04A0"/>
      </w:tblPr>
      <w:tblGrid>
        <w:gridCol w:w="1536"/>
        <w:gridCol w:w="1585"/>
        <w:gridCol w:w="1555"/>
        <w:gridCol w:w="1557"/>
        <w:gridCol w:w="1413"/>
        <w:gridCol w:w="154"/>
        <w:gridCol w:w="2250"/>
      </w:tblGrid>
      <w:tr w:rsidR="007C75B7" w:rsidRPr="007C75B7" w:rsidTr="00D056CC">
        <w:trPr>
          <w:trHeight w:val="272"/>
        </w:trPr>
        <w:tc>
          <w:tcPr>
            <w:tcW w:w="153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5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6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22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7C75B7" w:rsidRPr="007C75B7" w:rsidTr="00D056CC">
        <w:trPr>
          <w:trHeight w:val="339"/>
        </w:trPr>
        <w:tc>
          <w:tcPr>
            <w:tcW w:w="1536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10:00</w:t>
            </w:r>
            <w:proofErr w:type="gramEnd"/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5.FİZ003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5.FİZ005</w:t>
            </w:r>
          </w:p>
        </w:tc>
      </w:tr>
      <w:tr w:rsidR="007C75B7" w:rsidRPr="007C75B7" w:rsidTr="00D056CC">
        <w:trPr>
          <w:trHeight w:val="212"/>
        </w:trPr>
        <w:tc>
          <w:tcPr>
            <w:tcW w:w="153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10:30</w:t>
            </w:r>
            <w:proofErr w:type="gramEnd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-12:00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5.FİZ003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5.FİZ005</w:t>
            </w:r>
          </w:p>
        </w:tc>
      </w:tr>
      <w:tr w:rsidR="007C75B7" w:rsidRPr="007C75B7" w:rsidTr="00D056CC">
        <w:trPr>
          <w:trHeight w:val="244"/>
        </w:trPr>
        <w:tc>
          <w:tcPr>
            <w:tcW w:w="153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8514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C75B7" w:rsidRPr="007C75B7" w:rsidTr="00D056CC">
        <w:trPr>
          <w:trHeight w:val="244"/>
        </w:trPr>
        <w:tc>
          <w:tcPr>
            <w:tcW w:w="153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13:30</w:t>
            </w:r>
            <w:proofErr w:type="gramEnd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Kan Fizyolojisi Uygulama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Kas Fizyolojisi Uygulama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Kan Fizyolojisi Uygulama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Dolaşım Fizyolojisi Uygulama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Dolaşım Fizyolojisi Uygulama</w:t>
            </w:r>
          </w:p>
        </w:tc>
      </w:tr>
      <w:tr w:rsidR="007C75B7" w:rsidRPr="007C75B7" w:rsidTr="00D056CC">
        <w:trPr>
          <w:trHeight w:val="244"/>
        </w:trPr>
        <w:tc>
          <w:tcPr>
            <w:tcW w:w="153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-17:00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Kan Fizyolojisi Uygulama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Kas Fizyolojisi Uygulama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Kan Fizyolojisi Uygulama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Dolaşım Fizyolojisi Uygulama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Dolaşım Fizyolojisi Uygulama</w:t>
            </w:r>
          </w:p>
        </w:tc>
      </w:tr>
      <w:tr w:rsidR="007C75B7" w:rsidRPr="007C75B7" w:rsidTr="00D056CC">
        <w:trPr>
          <w:trHeight w:val="258"/>
        </w:trPr>
        <w:tc>
          <w:tcPr>
            <w:tcW w:w="1536" w:type="dxa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6" w:type="dxa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3" w:type="dxa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4" w:type="dxa"/>
            <w:gridSpan w:val="2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C75B7" w:rsidRPr="007C75B7" w:rsidTr="00D056CC">
        <w:trPr>
          <w:trHeight w:val="23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5.FİZ001</w:t>
            </w: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Hücre Fizyolojisi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Muaz</w:t>
            </w:r>
            <w:proofErr w:type="spellEnd"/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BELVİRANLI</w:t>
            </w:r>
          </w:p>
        </w:tc>
      </w:tr>
      <w:tr w:rsidR="007C75B7" w:rsidRPr="007C75B7" w:rsidTr="00D056CC">
        <w:trPr>
          <w:trHeight w:val="231"/>
        </w:trPr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5.FİZ002</w:t>
            </w: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Kas Fizyolojisi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Nilsel OKUDAN</w:t>
            </w:r>
          </w:p>
        </w:tc>
      </w:tr>
      <w:tr w:rsidR="007C75B7" w:rsidRPr="007C75B7" w:rsidTr="00D056CC">
        <w:trPr>
          <w:trHeight w:val="231"/>
        </w:trPr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5.FİZ003</w:t>
            </w: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Kan Fizyolojisi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Rasim MOĞULKOÇ</w:t>
            </w:r>
          </w:p>
        </w:tc>
      </w:tr>
      <w:tr w:rsidR="007C75B7" w:rsidRPr="007C75B7" w:rsidTr="00D056CC">
        <w:trPr>
          <w:trHeight w:val="231"/>
        </w:trPr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5.FİZ004</w:t>
            </w: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Kalp Fizyolojisi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Nilsel OKUDAN</w:t>
            </w:r>
          </w:p>
        </w:tc>
      </w:tr>
      <w:tr w:rsidR="007C75B7" w:rsidRPr="007C75B7" w:rsidTr="00D056CC">
        <w:trPr>
          <w:trHeight w:val="231"/>
        </w:trPr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75B7" w:rsidRPr="007C75B7" w:rsidRDefault="007C75B7" w:rsidP="007C75B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5.FİZ005</w:t>
            </w: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75B7" w:rsidRPr="007C75B7" w:rsidRDefault="007C75B7" w:rsidP="007C75B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Dolaşım Fizyolojisi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C75B7" w:rsidRPr="007C75B7" w:rsidRDefault="007C75B7" w:rsidP="007C75B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</w:t>
            </w:r>
            <w:r w:rsidRPr="007C7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C75B7" w:rsidRPr="007C75B7" w:rsidRDefault="007C75B7" w:rsidP="007C75B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Rasim  MOĞULKOÇ</w:t>
            </w:r>
            <w:proofErr w:type="gramEnd"/>
          </w:p>
        </w:tc>
      </w:tr>
    </w:tbl>
    <w:p w:rsidR="007C75B7" w:rsidRPr="007C75B7" w:rsidRDefault="007C75B7" w:rsidP="007C75B7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994" w:type="dxa"/>
        <w:tblInd w:w="-775" w:type="dxa"/>
        <w:tblCellMar>
          <w:left w:w="70" w:type="dxa"/>
          <w:right w:w="70" w:type="dxa"/>
        </w:tblCellMar>
        <w:tblLook w:val="04A0"/>
      </w:tblPr>
      <w:tblGrid>
        <w:gridCol w:w="1528"/>
        <w:gridCol w:w="1576"/>
        <w:gridCol w:w="1546"/>
        <w:gridCol w:w="1548"/>
        <w:gridCol w:w="1405"/>
        <w:gridCol w:w="2391"/>
      </w:tblGrid>
      <w:tr w:rsidR="007C75B7" w:rsidRPr="007C75B7" w:rsidTr="00D056CC">
        <w:trPr>
          <w:trHeight w:val="254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7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4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4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239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7C75B7" w:rsidRPr="007C75B7" w:rsidTr="00D056CC">
        <w:trPr>
          <w:trHeight w:val="241"/>
        </w:trPr>
        <w:tc>
          <w:tcPr>
            <w:tcW w:w="152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10:00</w:t>
            </w:r>
            <w:proofErr w:type="gramEnd"/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5.FİZ009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5.FİZ010</w:t>
            </w:r>
          </w:p>
        </w:tc>
      </w:tr>
      <w:tr w:rsidR="007C75B7" w:rsidRPr="007C75B7" w:rsidTr="00D056CC">
        <w:trPr>
          <w:trHeight w:val="229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10:30</w:t>
            </w:r>
            <w:proofErr w:type="gramEnd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-12:00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5.FİZ009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5.FİZ010</w:t>
            </w:r>
          </w:p>
        </w:tc>
      </w:tr>
      <w:tr w:rsidR="007C75B7" w:rsidRPr="007C75B7" w:rsidTr="00D056CC">
        <w:trPr>
          <w:trHeight w:val="229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8466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C75B7" w:rsidRPr="007C75B7" w:rsidTr="00D056CC">
        <w:trPr>
          <w:trHeight w:val="229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13:30</w:t>
            </w:r>
            <w:proofErr w:type="gramEnd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Solunum Fizyolojisi Uygulama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Metabolizma Uygulama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Sindirim Fizyolojisi Uygulama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5.FİZ009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Nörofizyoloji</w:t>
            </w:r>
            <w:proofErr w:type="spellEnd"/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Uygulama</w:t>
            </w:r>
          </w:p>
        </w:tc>
      </w:tr>
      <w:tr w:rsidR="007C75B7" w:rsidRPr="007C75B7" w:rsidTr="00D056CC">
        <w:trPr>
          <w:trHeight w:val="229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-17:00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Solunum Fizyolojisi Uygulama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Metabolizma Uygulama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Sindirim Fizyolojisi Uygulama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5.FİZ009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Nörofizyoloji</w:t>
            </w:r>
            <w:proofErr w:type="spellEnd"/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Uygulama</w:t>
            </w:r>
          </w:p>
        </w:tc>
      </w:tr>
      <w:tr w:rsidR="007C75B7" w:rsidRPr="007C75B7" w:rsidTr="00D056CC">
        <w:trPr>
          <w:trHeight w:val="241"/>
        </w:trPr>
        <w:tc>
          <w:tcPr>
            <w:tcW w:w="1528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6" w:type="dxa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8" w:type="dxa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1" w:type="dxa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C75B7" w:rsidRPr="007C75B7" w:rsidTr="00D056CC">
        <w:trPr>
          <w:trHeight w:val="216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5.FİZ006</w:t>
            </w: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Solunum Fizyolojisi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Nilsel  OKUDAN</w:t>
            </w:r>
            <w:proofErr w:type="gramEnd"/>
          </w:p>
        </w:tc>
      </w:tr>
      <w:tr w:rsidR="007C75B7" w:rsidRPr="007C75B7" w:rsidTr="00D056CC">
        <w:trPr>
          <w:trHeight w:val="216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5.FİZ007</w:t>
            </w: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Metabolizma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Rasim MOĞULKOÇ</w:t>
            </w:r>
          </w:p>
        </w:tc>
      </w:tr>
      <w:tr w:rsidR="007C75B7" w:rsidRPr="007C75B7" w:rsidTr="00D056CC">
        <w:trPr>
          <w:trHeight w:val="216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5.FİZ008</w:t>
            </w: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Sindirim Fizyolojisi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Abdülkerim K. BALTACI</w:t>
            </w:r>
          </w:p>
        </w:tc>
      </w:tr>
      <w:tr w:rsidR="007C75B7" w:rsidRPr="007C75B7" w:rsidTr="00D056CC">
        <w:trPr>
          <w:trHeight w:val="209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5.FİZ009</w:t>
            </w: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Nörofizyoloji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Rasim MOĞULK OÇ</w:t>
            </w:r>
          </w:p>
        </w:tc>
      </w:tr>
      <w:tr w:rsidR="007C75B7" w:rsidRPr="007C75B7" w:rsidTr="00D056CC">
        <w:trPr>
          <w:trHeight w:val="216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75B7" w:rsidRPr="007C75B7" w:rsidRDefault="007C75B7" w:rsidP="007C75B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5.FİZ010</w:t>
            </w: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5B7" w:rsidRPr="007C75B7" w:rsidRDefault="007C75B7" w:rsidP="007C75B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Duyu Fizyolojisi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75B7" w:rsidRPr="007C75B7" w:rsidRDefault="007C75B7" w:rsidP="007C75B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</w:t>
            </w:r>
            <w:r w:rsidRPr="007C7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C75B7" w:rsidRPr="007C75B7" w:rsidRDefault="007C75B7" w:rsidP="007C75B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M. BELVİRANLI</w:t>
            </w:r>
          </w:p>
        </w:tc>
      </w:tr>
    </w:tbl>
    <w:p w:rsidR="007C75B7" w:rsidRPr="007C75B7" w:rsidRDefault="007C75B7" w:rsidP="007C75B7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6476" w:type="dxa"/>
        <w:tblInd w:w="-832" w:type="dxa"/>
        <w:tblCellMar>
          <w:left w:w="70" w:type="dxa"/>
          <w:right w:w="70" w:type="dxa"/>
        </w:tblCellMar>
        <w:tblLook w:val="04A0"/>
      </w:tblPr>
      <w:tblGrid>
        <w:gridCol w:w="1546"/>
        <w:gridCol w:w="1596"/>
        <w:gridCol w:w="1566"/>
        <w:gridCol w:w="1768"/>
      </w:tblGrid>
      <w:tr w:rsidR="007C75B7" w:rsidRPr="007C75B7" w:rsidTr="00D056CC">
        <w:trPr>
          <w:trHeight w:val="251"/>
        </w:trPr>
        <w:tc>
          <w:tcPr>
            <w:tcW w:w="154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6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76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7C75B7" w:rsidRPr="007C75B7" w:rsidTr="00D056CC">
        <w:trPr>
          <w:trHeight w:val="239"/>
        </w:trPr>
        <w:tc>
          <w:tcPr>
            <w:tcW w:w="1546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10:00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5.FİZ013</w:t>
            </w:r>
          </w:p>
        </w:tc>
      </w:tr>
      <w:tr w:rsidR="007C75B7" w:rsidRPr="007C75B7" w:rsidTr="00D056CC">
        <w:trPr>
          <w:trHeight w:val="226"/>
        </w:trPr>
        <w:tc>
          <w:tcPr>
            <w:tcW w:w="15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10:30</w:t>
            </w:r>
            <w:proofErr w:type="gramEnd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-12:00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5.FİZ013</w:t>
            </w:r>
          </w:p>
        </w:tc>
      </w:tr>
      <w:tr w:rsidR="007C75B7" w:rsidRPr="007C75B7" w:rsidTr="00D056CC">
        <w:trPr>
          <w:trHeight w:val="226"/>
        </w:trPr>
        <w:tc>
          <w:tcPr>
            <w:tcW w:w="15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493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C75B7" w:rsidRPr="007C75B7" w:rsidTr="00D056CC">
        <w:trPr>
          <w:trHeight w:val="226"/>
        </w:trPr>
        <w:tc>
          <w:tcPr>
            <w:tcW w:w="15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13:30</w:t>
            </w:r>
            <w:proofErr w:type="gramEnd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Boşaltım Fizyolojisi Uygulama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Duyu Fizyolojisi Uygulama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7C75B7" w:rsidRPr="007C75B7" w:rsidTr="00D056CC">
        <w:trPr>
          <w:trHeight w:val="226"/>
        </w:trPr>
        <w:tc>
          <w:tcPr>
            <w:tcW w:w="15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7C75B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-17:00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Boşaltım Fizyolojisi Uygulama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Duyu Fizyolojisi Uygulama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</w:tbl>
    <w:p w:rsidR="007C75B7" w:rsidRPr="007C75B7" w:rsidRDefault="007C75B7" w:rsidP="007C75B7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-40"/>
        <w:tblW w:w="10666" w:type="dxa"/>
        <w:tblCellMar>
          <w:left w:w="70" w:type="dxa"/>
          <w:right w:w="70" w:type="dxa"/>
        </w:tblCellMar>
        <w:tblLook w:val="04A0"/>
      </w:tblPr>
      <w:tblGrid>
        <w:gridCol w:w="570"/>
        <w:gridCol w:w="918"/>
        <w:gridCol w:w="616"/>
        <w:gridCol w:w="1583"/>
        <w:gridCol w:w="1553"/>
        <w:gridCol w:w="926"/>
        <w:gridCol w:w="628"/>
        <w:gridCol w:w="789"/>
        <w:gridCol w:w="776"/>
        <w:gridCol w:w="2307"/>
      </w:tblGrid>
      <w:tr w:rsidR="007C75B7" w:rsidRPr="007C75B7" w:rsidTr="00D056CC">
        <w:trPr>
          <w:gridBefore w:val="1"/>
          <w:wBefore w:w="570" w:type="dxa"/>
          <w:trHeight w:val="277"/>
        </w:trPr>
        <w:tc>
          <w:tcPr>
            <w:tcW w:w="1534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  <w:gridSpan w:val="2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  <w:gridSpan w:val="2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7" w:type="dxa"/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C75B7" w:rsidRPr="007C75B7" w:rsidTr="00D056CC">
        <w:trPr>
          <w:trHeight w:val="247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5.FİZ011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Boşaltım Fizyolojisi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Muaz</w:t>
            </w:r>
            <w:proofErr w:type="spellEnd"/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BELVİRANLI </w:t>
            </w:r>
          </w:p>
        </w:tc>
      </w:tr>
      <w:tr w:rsidR="007C75B7" w:rsidRPr="007C75B7" w:rsidTr="00D056CC">
        <w:trPr>
          <w:trHeight w:val="247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5.FİZ012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Endokrin Sistem Fizyolojisi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Abdülkerim K.BALTACI </w:t>
            </w:r>
          </w:p>
        </w:tc>
      </w:tr>
      <w:tr w:rsidR="007C75B7" w:rsidRPr="007C75B7" w:rsidTr="00D056CC">
        <w:trPr>
          <w:trHeight w:val="247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5.FİZ013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Üreme Sistemi Fizyolojisi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C75B7" w:rsidRPr="007C75B7" w:rsidRDefault="007C75B7" w:rsidP="007C75B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C75B7" w:rsidRPr="007C75B7" w:rsidRDefault="007C75B7" w:rsidP="007C75B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5B7">
              <w:rPr>
                <w:rFonts w:ascii="Times New Roman" w:eastAsia="Times New Roman" w:hAnsi="Times New Roman" w:cs="Times New Roman"/>
                <w:sz w:val="18"/>
                <w:szCs w:val="18"/>
              </w:rPr>
              <w:t>Nilsel OKUDAN</w:t>
            </w:r>
          </w:p>
        </w:tc>
      </w:tr>
    </w:tbl>
    <w:p w:rsidR="007C75B7" w:rsidRPr="007C75B7" w:rsidRDefault="007C75B7" w:rsidP="007C75B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7C75B7">
        <w:rPr>
          <w:rFonts w:ascii="Times New Roman" w:eastAsia="Times New Roman" w:hAnsi="Times New Roman" w:cs="Times New Roman"/>
          <w:sz w:val="18"/>
          <w:szCs w:val="18"/>
        </w:rPr>
        <w:t>Teorik Ders Saati:28</w:t>
      </w:r>
    </w:p>
    <w:p w:rsidR="007C75B7" w:rsidRPr="007C75B7" w:rsidRDefault="007C75B7" w:rsidP="007C75B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7C75B7">
        <w:rPr>
          <w:rFonts w:ascii="Times New Roman" w:eastAsia="Times New Roman" w:hAnsi="Times New Roman" w:cs="Times New Roman"/>
          <w:sz w:val="18"/>
          <w:szCs w:val="18"/>
        </w:rPr>
        <w:t xml:space="preserve">Pratik Ders Saati: 33 </w:t>
      </w:r>
    </w:p>
    <w:p w:rsidR="00DC7B04" w:rsidRPr="007C75B7" w:rsidRDefault="00DC7B04" w:rsidP="007C75B7">
      <w:pPr>
        <w:rPr>
          <w:szCs w:val="18"/>
        </w:rPr>
      </w:pPr>
    </w:p>
    <w:sectPr w:rsidR="00DC7B04" w:rsidRPr="007C75B7" w:rsidSect="00107A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CB34D6"/>
    <w:rsid w:val="00107AED"/>
    <w:rsid w:val="007C75B7"/>
    <w:rsid w:val="00CB34D6"/>
    <w:rsid w:val="00DC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2017-07-17T08:20:00Z</dcterms:created>
  <dcterms:modified xsi:type="dcterms:W3CDTF">2018-08-01T08:12:00Z</dcterms:modified>
</cp:coreProperties>
</file>